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5388" w:type="dxa"/>
        <w:tblLook w:val="04A0" w:firstRow="1" w:lastRow="0" w:firstColumn="1" w:lastColumn="0" w:noHBand="0" w:noVBand="1"/>
      </w:tblPr>
      <w:tblGrid>
        <w:gridCol w:w="1323"/>
        <w:gridCol w:w="3051"/>
        <w:gridCol w:w="1645"/>
        <w:gridCol w:w="309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D21C06" w14:paraId="535006AB" w14:textId="77777777" w:rsidTr="00D21C06">
        <w:trPr>
          <w:trHeight w:val="416"/>
        </w:trPr>
        <w:tc>
          <w:tcPr>
            <w:tcW w:w="9135" w:type="dxa"/>
            <w:gridSpan w:val="4"/>
            <w:shd w:val="clear" w:color="auto" w:fill="D9D9D9" w:themeFill="background1" w:themeFillShade="D9"/>
          </w:tcPr>
          <w:p w14:paraId="56CF61EE" w14:textId="50C9CA76" w:rsidR="00D21C06" w:rsidRPr="004D3590" w:rsidRDefault="00D21C06">
            <w:pPr>
              <w:rPr>
                <w:b/>
                <w:sz w:val="44"/>
              </w:rPr>
            </w:pPr>
            <w:r w:rsidRPr="004D3590">
              <w:rPr>
                <w:b/>
                <w:sz w:val="44"/>
              </w:rPr>
              <w:t>Draktbestilling</w:t>
            </w:r>
            <w:r>
              <w:rPr>
                <w:b/>
                <w:sz w:val="44"/>
              </w:rPr>
              <w:t xml:space="preserve"> </w:t>
            </w:r>
            <w:r w:rsidRPr="00352F62">
              <w:rPr>
                <w:sz w:val="24"/>
              </w:rPr>
              <w:t xml:space="preserve">(for </w:t>
            </w:r>
            <w:proofErr w:type="gramStart"/>
            <w:r w:rsidRPr="00352F62">
              <w:rPr>
                <w:sz w:val="24"/>
              </w:rPr>
              <w:t>keeper</w:t>
            </w:r>
            <w:proofErr w:type="gramEnd"/>
            <w:r w:rsidRPr="00352F62">
              <w:rPr>
                <w:sz w:val="24"/>
              </w:rPr>
              <w:t xml:space="preserve"> sett flere kryss</w:t>
            </w:r>
            <w:r>
              <w:rPr>
                <w:sz w:val="24"/>
              </w:rPr>
              <w:t>/tall</w:t>
            </w:r>
            <w:r w:rsidRPr="00352F62">
              <w:rPr>
                <w:sz w:val="24"/>
              </w:rPr>
              <w:t xml:space="preserve"> om behov)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14:paraId="3600A9BD" w14:textId="77777777" w:rsidR="00D21C06" w:rsidRPr="004D3590" w:rsidRDefault="00D21C06" w:rsidP="004D3590">
            <w:pPr>
              <w:jc w:val="center"/>
              <w:rPr>
                <w:sz w:val="28"/>
              </w:rPr>
            </w:pPr>
          </w:p>
        </w:tc>
        <w:tc>
          <w:tcPr>
            <w:tcW w:w="5730" w:type="dxa"/>
            <w:gridSpan w:val="11"/>
            <w:shd w:val="clear" w:color="auto" w:fill="D9D9D9" w:themeFill="background1" w:themeFillShade="D9"/>
            <w:vAlign w:val="center"/>
          </w:tcPr>
          <w:p w14:paraId="6CECCBB6" w14:textId="7239FF36" w:rsidR="00D21C06" w:rsidRPr="004D3590" w:rsidRDefault="00D21C06" w:rsidP="004D3590">
            <w:pPr>
              <w:jc w:val="center"/>
              <w:rPr>
                <w:sz w:val="28"/>
              </w:rPr>
            </w:pPr>
            <w:r w:rsidRPr="004D3590">
              <w:rPr>
                <w:sz w:val="28"/>
              </w:rPr>
              <w:t>STØRRELSER</w:t>
            </w:r>
          </w:p>
        </w:tc>
      </w:tr>
      <w:tr w:rsidR="00D21C06" w14:paraId="4992DC97" w14:textId="77777777" w:rsidTr="00D21C06">
        <w:trPr>
          <w:cantSplit/>
          <w:trHeight w:val="213"/>
        </w:trPr>
        <w:tc>
          <w:tcPr>
            <w:tcW w:w="1323" w:type="dxa"/>
          </w:tcPr>
          <w:p w14:paraId="401CAA35" w14:textId="77777777" w:rsidR="00D21C06" w:rsidRPr="004D3590" w:rsidRDefault="00D21C06">
            <w:pPr>
              <w:rPr>
                <w:sz w:val="32"/>
              </w:rPr>
            </w:pPr>
            <w:r w:rsidRPr="004D3590">
              <w:rPr>
                <w:sz w:val="32"/>
              </w:rPr>
              <w:t>Lag:</w:t>
            </w:r>
          </w:p>
        </w:tc>
        <w:tc>
          <w:tcPr>
            <w:tcW w:w="3062" w:type="dxa"/>
          </w:tcPr>
          <w:p w14:paraId="26BA9629" w14:textId="7CD57E02" w:rsidR="00D21C06" w:rsidRPr="004D3590" w:rsidRDefault="00D21C06" w:rsidP="60D64C96">
            <w:pPr>
              <w:rPr>
                <w:sz w:val="32"/>
                <w:szCs w:val="32"/>
              </w:rPr>
            </w:pPr>
          </w:p>
        </w:tc>
        <w:tc>
          <w:tcPr>
            <w:tcW w:w="1646" w:type="dxa"/>
          </w:tcPr>
          <w:p w14:paraId="5F1F73BE" w14:textId="77777777" w:rsidR="00D21C06" w:rsidRPr="004D3590" w:rsidRDefault="00D21C06">
            <w:pPr>
              <w:rPr>
                <w:sz w:val="32"/>
              </w:rPr>
            </w:pPr>
            <w:r w:rsidRPr="004D3590">
              <w:rPr>
                <w:sz w:val="32"/>
              </w:rPr>
              <w:t>Sesong:</w:t>
            </w:r>
          </w:p>
        </w:tc>
        <w:tc>
          <w:tcPr>
            <w:tcW w:w="3104" w:type="dxa"/>
          </w:tcPr>
          <w:p w14:paraId="54A8197D" w14:textId="4A84C4FC" w:rsidR="00D21C06" w:rsidRPr="004D3590" w:rsidRDefault="00D21C06" w:rsidP="60D64C96">
            <w:pPr>
              <w:rPr>
                <w:sz w:val="32"/>
                <w:szCs w:val="32"/>
              </w:rPr>
            </w:pPr>
          </w:p>
        </w:tc>
        <w:tc>
          <w:tcPr>
            <w:tcW w:w="523" w:type="dxa"/>
            <w:vMerge w:val="restart"/>
            <w:textDirection w:val="btLr"/>
          </w:tcPr>
          <w:p w14:paraId="4FE6A59A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116</w:t>
            </w:r>
          </w:p>
        </w:tc>
        <w:tc>
          <w:tcPr>
            <w:tcW w:w="523" w:type="dxa"/>
            <w:vMerge w:val="restart"/>
            <w:textDirection w:val="btLr"/>
          </w:tcPr>
          <w:p w14:paraId="5E6BF2F0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128</w:t>
            </w:r>
          </w:p>
        </w:tc>
        <w:tc>
          <w:tcPr>
            <w:tcW w:w="523" w:type="dxa"/>
            <w:vMerge w:val="restart"/>
            <w:textDirection w:val="btLr"/>
          </w:tcPr>
          <w:p w14:paraId="6E53D3E6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140</w:t>
            </w:r>
          </w:p>
        </w:tc>
        <w:tc>
          <w:tcPr>
            <w:tcW w:w="523" w:type="dxa"/>
            <w:vMerge w:val="restart"/>
            <w:textDirection w:val="btLr"/>
          </w:tcPr>
          <w:p w14:paraId="20F52248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152</w:t>
            </w:r>
          </w:p>
        </w:tc>
        <w:tc>
          <w:tcPr>
            <w:tcW w:w="523" w:type="dxa"/>
            <w:vMerge w:val="restart"/>
            <w:textDirection w:val="btLr"/>
          </w:tcPr>
          <w:p w14:paraId="7730E438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164</w:t>
            </w:r>
          </w:p>
        </w:tc>
        <w:tc>
          <w:tcPr>
            <w:tcW w:w="500" w:type="dxa"/>
            <w:vMerge w:val="restart"/>
            <w:textDirection w:val="btLr"/>
          </w:tcPr>
          <w:p w14:paraId="1163D238" w14:textId="67DB59A4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XS</w:t>
            </w:r>
          </w:p>
        </w:tc>
        <w:tc>
          <w:tcPr>
            <w:tcW w:w="523" w:type="dxa"/>
            <w:vMerge w:val="restart"/>
            <w:textDirection w:val="btLr"/>
          </w:tcPr>
          <w:p w14:paraId="29B01DCC" w14:textId="4789ED5D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S</w:t>
            </w:r>
          </w:p>
        </w:tc>
        <w:tc>
          <w:tcPr>
            <w:tcW w:w="523" w:type="dxa"/>
            <w:vMerge w:val="restart"/>
            <w:textDirection w:val="btLr"/>
          </w:tcPr>
          <w:p w14:paraId="6473F2D9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M</w:t>
            </w:r>
          </w:p>
        </w:tc>
        <w:tc>
          <w:tcPr>
            <w:tcW w:w="523" w:type="dxa"/>
            <w:vMerge w:val="restart"/>
            <w:textDirection w:val="btLr"/>
          </w:tcPr>
          <w:p w14:paraId="4F386392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L</w:t>
            </w:r>
          </w:p>
        </w:tc>
        <w:tc>
          <w:tcPr>
            <w:tcW w:w="523" w:type="dxa"/>
            <w:vMerge w:val="restart"/>
            <w:textDirection w:val="btLr"/>
          </w:tcPr>
          <w:p w14:paraId="4150B1BA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XL</w:t>
            </w:r>
          </w:p>
        </w:tc>
        <w:tc>
          <w:tcPr>
            <w:tcW w:w="523" w:type="dxa"/>
            <w:vMerge w:val="restart"/>
            <w:textDirection w:val="btLr"/>
          </w:tcPr>
          <w:p w14:paraId="4FBF16AB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2XL</w:t>
            </w:r>
          </w:p>
        </w:tc>
        <w:tc>
          <w:tcPr>
            <w:tcW w:w="523" w:type="dxa"/>
            <w:vMerge w:val="restart"/>
            <w:textDirection w:val="btLr"/>
          </w:tcPr>
          <w:p w14:paraId="70D57FC0" w14:textId="77777777" w:rsidR="00D21C06" w:rsidRPr="004D3590" w:rsidRDefault="00D21C06" w:rsidP="004D3590">
            <w:pPr>
              <w:ind w:left="113" w:right="113"/>
              <w:rPr>
                <w:b/>
                <w:sz w:val="24"/>
              </w:rPr>
            </w:pPr>
            <w:r w:rsidRPr="004D3590">
              <w:rPr>
                <w:b/>
                <w:sz w:val="24"/>
              </w:rPr>
              <w:t>3XL</w:t>
            </w:r>
          </w:p>
        </w:tc>
      </w:tr>
      <w:tr w:rsidR="00D21C06" w14:paraId="73E70FEC" w14:textId="77777777" w:rsidTr="00D21C06">
        <w:trPr>
          <w:cantSplit/>
          <w:trHeight w:val="212"/>
        </w:trPr>
        <w:tc>
          <w:tcPr>
            <w:tcW w:w="1323" w:type="dxa"/>
          </w:tcPr>
          <w:p w14:paraId="22255FCE" w14:textId="77777777" w:rsidR="00D21C06" w:rsidRPr="004D3590" w:rsidRDefault="00D21C06">
            <w:pPr>
              <w:rPr>
                <w:sz w:val="32"/>
              </w:rPr>
            </w:pPr>
            <w:r w:rsidRPr="004D3590">
              <w:rPr>
                <w:sz w:val="32"/>
              </w:rPr>
              <w:t>Trener:</w:t>
            </w:r>
          </w:p>
        </w:tc>
        <w:tc>
          <w:tcPr>
            <w:tcW w:w="3062" w:type="dxa"/>
          </w:tcPr>
          <w:p w14:paraId="0ED9183D" w14:textId="39A0B13D" w:rsidR="00D21C06" w:rsidRPr="004D3590" w:rsidRDefault="00D21C06" w:rsidP="3341909E">
            <w:pPr>
              <w:rPr>
                <w:sz w:val="32"/>
                <w:szCs w:val="32"/>
              </w:rPr>
            </w:pPr>
          </w:p>
        </w:tc>
        <w:tc>
          <w:tcPr>
            <w:tcW w:w="1646" w:type="dxa"/>
          </w:tcPr>
          <w:p w14:paraId="39838AB1" w14:textId="77777777" w:rsidR="00D21C06" w:rsidRPr="004D3590" w:rsidRDefault="00D21C06">
            <w:pPr>
              <w:rPr>
                <w:sz w:val="32"/>
              </w:rPr>
            </w:pPr>
            <w:r w:rsidRPr="004D3590">
              <w:rPr>
                <w:sz w:val="32"/>
              </w:rPr>
              <w:t>Lagleder:</w:t>
            </w:r>
          </w:p>
        </w:tc>
        <w:tc>
          <w:tcPr>
            <w:tcW w:w="3104" w:type="dxa"/>
          </w:tcPr>
          <w:p w14:paraId="066C7A6D" w14:textId="702A98DD" w:rsidR="00D21C06" w:rsidRPr="004D3590" w:rsidRDefault="00D21C06" w:rsidP="60D64C96">
            <w:pPr>
              <w:rPr>
                <w:sz w:val="32"/>
                <w:szCs w:val="32"/>
              </w:rPr>
            </w:pPr>
          </w:p>
        </w:tc>
        <w:tc>
          <w:tcPr>
            <w:tcW w:w="523" w:type="dxa"/>
            <w:vMerge/>
            <w:textDirection w:val="btLr"/>
          </w:tcPr>
          <w:p w14:paraId="0AA15E13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6BA2B466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5BEFA16B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13106329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76B8D4D6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00" w:type="dxa"/>
            <w:vMerge/>
            <w:textDirection w:val="btLr"/>
          </w:tcPr>
          <w:p w14:paraId="7B767582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2BCA17BF" w14:textId="2DC50C52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02FDB390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59DE3F21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3E28A816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38C52F55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7FB59376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</w:tr>
      <w:tr w:rsidR="00D21C06" w14:paraId="647A2C14" w14:textId="77777777" w:rsidTr="00D21C06">
        <w:trPr>
          <w:cantSplit/>
          <w:trHeight w:val="254"/>
        </w:trPr>
        <w:tc>
          <w:tcPr>
            <w:tcW w:w="9135" w:type="dxa"/>
            <w:gridSpan w:val="4"/>
          </w:tcPr>
          <w:p w14:paraId="025ACCE5" w14:textId="77777777" w:rsidR="00D21C06" w:rsidRDefault="00D21C06"/>
        </w:tc>
        <w:tc>
          <w:tcPr>
            <w:tcW w:w="523" w:type="dxa"/>
            <w:vMerge/>
            <w:textDirection w:val="btLr"/>
          </w:tcPr>
          <w:p w14:paraId="70731FEA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0B9C5318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072C6650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4D5DAD14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1DC5C3F1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00" w:type="dxa"/>
            <w:vMerge/>
            <w:textDirection w:val="btLr"/>
          </w:tcPr>
          <w:p w14:paraId="65811F5D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46FAA8B3" w14:textId="53AB163E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1926C50E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7F625E62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7BCBCD8F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5499DFCF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  <w:tc>
          <w:tcPr>
            <w:tcW w:w="523" w:type="dxa"/>
            <w:vMerge/>
            <w:textDirection w:val="btLr"/>
          </w:tcPr>
          <w:p w14:paraId="2E2BE197" w14:textId="77777777" w:rsidR="00D21C06" w:rsidRPr="004D3590" w:rsidRDefault="00D21C06" w:rsidP="004D3590">
            <w:pPr>
              <w:ind w:left="113" w:right="113"/>
              <w:rPr>
                <w:sz w:val="20"/>
              </w:rPr>
            </w:pPr>
          </w:p>
        </w:tc>
      </w:tr>
      <w:tr w:rsidR="00D21C06" w14:paraId="34D19CFD" w14:textId="77777777" w:rsidTr="00D21C06">
        <w:tc>
          <w:tcPr>
            <w:tcW w:w="9135" w:type="dxa"/>
            <w:gridSpan w:val="4"/>
            <w:shd w:val="clear" w:color="auto" w:fill="D9D9D9" w:themeFill="background1" w:themeFillShade="D9"/>
          </w:tcPr>
          <w:p w14:paraId="3DF9ED62" w14:textId="77777777" w:rsidR="00D21C06" w:rsidRPr="004D3590" w:rsidRDefault="00D21C06">
            <w:pPr>
              <w:rPr>
                <w:b/>
              </w:rPr>
            </w:pPr>
            <w:r w:rsidRPr="004D3590">
              <w:rPr>
                <w:b/>
                <w:sz w:val="28"/>
              </w:rPr>
              <w:t>Spiller: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14:paraId="38149494" w14:textId="77777777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0894D2A7" w14:textId="77777777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5061FED3" w14:textId="77777777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5A79BA4B" w14:textId="77777777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0AECC0B1" w14:textId="77777777" w:rsidR="00D21C06" w:rsidRDefault="00D21C06"/>
        </w:tc>
        <w:tc>
          <w:tcPr>
            <w:tcW w:w="500" w:type="dxa"/>
            <w:shd w:val="clear" w:color="auto" w:fill="D9D9D9" w:themeFill="background1" w:themeFillShade="D9"/>
          </w:tcPr>
          <w:p w14:paraId="1C9320DE" w14:textId="77777777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37A8F9ED" w14:textId="5F46074E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6888D8B4" w14:textId="77777777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64EE68E6" w14:textId="77777777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293B34E5" w14:textId="77777777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5F68F9E6" w14:textId="77777777" w:rsidR="00D21C06" w:rsidRDefault="00D21C06"/>
        </w:tc>
        <w:tc>
          <w:tcPr>
            <w:tcW w:w="523" w:type="dxa"/>
            <w:shd w:val="clear" w:color="auto" w:fill="D9D9D9" w:themeFill="background1" w:themeFillShade="D9"/>
          </w:tcPr>
          <w:p w14:paraId="5947DC0C" w14:textId="77777777" w:rsidR="00D21C06" w:rsidRDefault="00D21C06"/>
        </w:tc>
      </w:tr>
      <w:tr w:rsidR="00D21C06" w14:paraId="5B3066C1" w14:textId="77777777" w:rsidTr="00D21C06">
        <w:tc>
          <w:tcPr>
            <w:tcW w:w="9135" w:type="dxa"/>
            <w:gridSpan w:val="4"/>
            <w:shd w:val="clear" w:color="auto" w:fill="auto"/>
          </w:tcPr>
          <w:p w14:paraId="483CA3A8" w14:textId="10931881" w:rsidR="00D21C06" w:rsidRPr="003C1E90" w:rsidRDefault="00D21C06" w:rsidP="60D64C96">
            <w:pPr>
              <w:ind w:left="708"/>
              <w:rPr>
                <w:b/>
                <w:bCs/>
                <w:sz w:val="24"/>
                <w:szCs w:val="24"/>
              </w:rPr>
            </w:pPr>
            <w:r w:rsidRPr="60D64C96">
              <w:rPr>
                <w:b/>
                <w:bCs/>
                <w:sz w:val="24"/>
                <w:szCs w:val="24"/>
              </w:rPr>
              <w:t>Keeperdrakt</w:t>
            </w:r>
          </w:p>
        </w:tc>
        <w:tc>
          <w:tcPr>
            <w:tcW w:w="523" w:type="dxa"/>
            <w:shd w:val="clear" w:color="auto" w:fill="auto"/>
          </w:tcPr>
          <w:p w14:paraId="595F5147" w14:textId="77777777" w:rsidR="00D21C06" w:rsidRDefault="00D21C06"/>
        </w:tc>
        <w:tc>
          <w:tcPr>
            <w:tcW w:w="523" w:type="dxa"/>
            <w:shd w:val="clear" w:color="auto" w:fill="auto"/>
          </w:tcPr>
          <w:p w14:paraId="38BDE430" w14:textId="77777777" w:rsidR="00D21C06" w:rsidRDefault="00D21C06"/>
        </w:tc>
        <w:tc>
          <w:tcPr>
            <w:tcW w:w="523" w:type="dxa"/>
            <w:shd w:val="clear" w:color="auto" w:fill="auto"/>
          </w:tcPr>
          <w:p w14:paraId="67E7E5A5" w14:textId="77777777" w:rsidR="00D21C06" w:rsidRDefault="00D21C06"/>
        </w:tc>
        <w:tc>
          <w:tcPr>
            <w:tcW w:w="523" w:type="dxa"/>
            <w:shd w:val="clear" w:color="auto" w:fill="auto"/>
          </w:tcPr>
          <w:p w14:paraId="4661CD79" w14:textId="77777777" w:rsidR="00D21C06" w:rsidRDefault="00D21C06"/>
        </w:tc>
        <w:tc>
          <w:tcPr>
            <w:tcW w:w="523" w:type="dxa"/>
            <w:shd w:val="clear" w:color="auto" w:fill="auto"/>
          </w:tcPr>
          <w:p w14:paraId="31146F54" w14:textId="77777777" w:rsidR="00D21C06" w:rsidRDefault="00D21C06"/>
        </w:tc>
        <w:tc>
          <w:tcPr>
            <w:tcW w:w="500" w:type="dxa"/>
          </w:tcPr>
          <w:p w14:paraId="2010F100" w14:textId="77777777" w:rsidR="00D21C06" w:rsidRDefault="00D21C06"/>
        </w:tc>
        <w:tc>
          <w:tcPr>
            <w:tcW w:w="523" w:type="dxa"/>
            <w:shd w:val="clear" w:color="auto" w:fill="auto"/>
          </w:tcPr>
          <w:p w14:paraId="77FFB138" w14:textId="602FAD1C" w:rsidR="00D21C06" w:rsidRDefault="00D21C06"/>
        </w:tc>
        <w:tc>
          <w:tcPr>
            <w:tcW w:w="523" w:type="dxa"/>
            <w:shd w:val="clear" w:color="auto" w:fill="auto"/>
          </w:tcPr>
          <w:p w14:paraId="273EAB07" w14:textId="77777777" w:rsidR="00D21C06" w:rsidRDefault="00D21C06"/>
        </w:tc>
        <w:tc>
          <w:tcPr>
            <w:tcW w:w="523" w:type="dxa"/>
            <w:shd w:val="clear" w:color="auto" w:fill="auto"/>
          </w:tcPr>
          <w:p w14:paraId="2A3404C9" w14:textId="77777777" w:rsidR="00D21C06" w:rsidRDefault="00D21C06"/>
        </w:tc>
        <w:tc>
          <w:tcPr>
            <w:tcW w:w="523" w:type="dxa"/>
            <w:shd w:val="clear" w:color="auto" w:fill="auto"/>
          </w:tcPr>
          <w:p w14:paraId="28A8534F" w14:textId="77777777" w:rsidR="00D21C06" w:rsidRDefault="00D21C06"/>
        </w:tc>
        <w:tc>
          <w:tcPr>
            <w:tcW w:w="523" w:type="dxa"/>
            <w:shd w:val="clear" w:color="auto" w:fill="auto"/>
          </w:tcPr>
          <w:p w14:paraId="5C90D1B1" w14:textId="77777777" w:rsidR="00D21C06" w:rsidRDefault="00D21C06"/>
        </w:tc>
        <w:tc>
          <w:tcPr>
            <w:tcW w:w="523" w:type="dxa"/>
            <w:shd w:val="clear" w:color="auto" w:fill="auto"/>
          </w:tcPr>
          <w:p w14:paraId="3AC964E5" w14:textId="77777777" w:rsidR="00D21C06" w:rsidRDefault="00D21C06"/>
        </w:tc>
      </w:tr>
      <w:tr w:rsidR="00D21C06" w14:paraId="2A14165E" w14:textId="77777777" w:rsidTr="00D21C06">
        <w:tc>
          <w:tcPr>
            <w:tcW w:w="9135" w:type="dxa"/>
            <w:gridSpan w:val="4"/>
          </w:tcPr>
          <w:p w14:paraId="68806D93" w14:textId="794F474D" w:rsidR="00D21C06" w:rsidRPr="003C1E90" w:rsidRDefault="00D21C06" w:rsidP="20059E61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1F88E2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7730BC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3985478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5ED64B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F3ED59D" w14:textId="1FD9544F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14:paraId="28AA163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895ED42" w14:textId="1E972D1B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ABBD55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2F3642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E573E2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3F871A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D2BF2F2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2D1E2009" w14:textId="77777777" w:rsidTr="00D21C06">
        <w:tc>
          <w:tcPr>
            <w:tcW w:w="9135" w:type="dxa"/>
            <w:gridSpan w:val="4"/>
          </w:tcPr>
          <w:p w14:paraId="5FAACF91" w14:textId="3E772D0D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6E9C91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1D441E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6F1573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3ABD56F" w14:textId="20FA2E21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227F83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0EFFF2F8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26A173E" w14:textId="184AF75A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B0A876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DF876C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FF1380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3FE99C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95DC367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61CF16C3" w14:textId="77777777" w:rsidTr="00D21C06">
        <w:tc>
          <w:tcPr>
            <w:tcW w:w="9135" w:type="dxa"/>
            <w:gridSpan w:val="4"/>
          </w:tcPr>
          <w:p w14:paraId="77BFB609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10B75D0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5787C6E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A4A6C3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426552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D9E2EA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23B97FF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86FD8CA" w14:textId="4D2BC88C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5DC926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9EA3FA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A98E4A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687AAB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DADDB9F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5318DE73" w14:textId="77777777" w:rsidTr="00D21C06">
        <w:tc>
          <w:tcPr>
            <w:tcW w:w="9135" w:type="dxa"/>
            <w:gridSpan w:val="4"/>
          </w:tcPr>
          <w:p w14:paraId="60A912ED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5147F10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FF5843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8DDE51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3AA2BD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260054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4774261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8B78DDF" w14:textId="2EDF4C05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4CA815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7D216C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1C1383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C95B6D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6937C6B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2A0A86CA" w14:textId="77777777" w:rsidTr="00D21C06">
        <w:tc>
          <w:tcPr>
            <w:tcW w:w="9135" w:type="dxa"/>
            <w:gridSpan w:val="4"/>
          </w:tcPr>
          <w:p w14:paraId="7C1AC9D9" w14:textId="7D9E7E7E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ABE958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C7A192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323DC3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1C3E4F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333163E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1E1BB81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9E92BCE" w14:textId="70D45DB4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1424B2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74A4F1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8CA08F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9C6C81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9F7FF51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1BF82FB2" w14:textId="77777777" w:rsidTr="00D21C06">
        <w:tc>
          <w:tcPr>
            <w:tcW w:w="9135" w:type="dxa"/>
            <w:gridSpan w:val="4"/>
          </w:tcPr>
          <w:p w14:paraId="70E1CE58" w14:textId="1CDCE901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1B5F37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C48F81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661589F" w14:textId="3AD13AD3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0F91D1A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8250AA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229FDD5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0165C5E" w14:textId="40915613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4E268B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CD874A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700C0C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2F15BE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05F882E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23F08887" w14:textId="77777777" w:rsidTr="00D21C06">
        <w:tc>
          <w:tcPr>
            <w:tcW w:w="9135" w:type="dxa"/>
            <w:gridSpan w:val="4"/>
          </w:tcPr>
          <w:p w14:paraId="1B4A7132" w14:textId="0E51677F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11E5411E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2FFC6F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9817608" w14:textId="6A937524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0699EB8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9EC31C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50CA673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53E02BF" w14:textId="75C63ACB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6FC2B5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318375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30F28E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7A0A67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91E214E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22F8E184" w14:textId="77777777" w:rsidTr="00D21C06">
        <w:tc>
          <w:tcPr>
            <w:tcW w:w="9135" w:type="dxa"/>
            <w:gridSpan w:val="4"/>
          </w:tcPr>
          <w:p w14:paraId="5DB258B1" w14:textId="7734F514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1E015A3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4EFAB2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984EA1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B14D9FB" w14:textId="2771B7D2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59FB4E6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35D8BE1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8FC4FB7" w14:textId="687D9C0E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28AE81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5F66E3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9EEB568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5B21B9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CD859C6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3EF438C1" w14:textId="77777777" w:rsidTr="00D21C06">
        <w:tc>
          <w:tcPr>
            <w:tcW w:w="9135" w:type="dxa"/>
            <w:gridSpan w:val="4"/>
          </w:tcPr>
          <w:p w14:paraId="40F03D99" w14:textId="026B1917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5B77FCB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5269BB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52FE3BD" w14:textId="59018238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940AEF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185036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0F9D62B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6DFB5A5" w14:textId="14EAD295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F485C1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60301A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C634F3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8E1D77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B135016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7F70AAA0" w14:textId="77777777" w:rsidTr="00D21C06">
        <w:tc>
          <w:tcPr>
            <w:tcW w:w="9135" w:type="dxa"/>
            <w:gridSpan w:val="4"/>
          </w:tcPr>
          <w:p w14:paraId="3A321902" w14:textId="0BD97426" w:rsidR="00D21C06" w:rsidRPr="00BE59EF" w:rsidRDefault="00D21C06" w:rsidP="20059E61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EF633D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62FE8A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6FDC3F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054688C" w14:textId="5A71D8A0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13BA01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1BB91B6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778AAE1" w14:textId="02B959DD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B40597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EB63C38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0311D7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7433D8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99B8CAE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3C6E08BE" w14:textId="77777777" w:rsidTr="00D21C06">
        <w:tc>
          <w:tcPr>
            <w:tcW w:w="9135" w:type="dxa"/>
            <w:gridSpan w:val="4"/>
          </w:tcPr>
          <w:p w14:paraId="204EBDE7" w14:textId="3EB379F8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07D8117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7231E8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9571D7F" w14:textId="1E37451A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4E13860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E097BCE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11E6853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CDF6FB2" w14:textId="2BEF2EE3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2CCBBA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348EF0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005EFA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EC8926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FA5F328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3FCB5647" w14:textId="77777777" w:rsidTr="00D21C06">
        <w:tc>
          <w:tcPr>
            <w:tcW w:w="9135" w:type="dxa"/>
            <w:gridSpan w:val="4"/>
          </w:tcPr>
          <w:p w14:paraId="6452383D" w14:textId="45D32F8C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4144667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81C7338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67D12D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747D64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9F479D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4FB5AB3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2F25C30" w14:textId="20EA185F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6C74A5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67AFE0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771705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5F0CE1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21E4F0B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1D4535D4" w14:textId="77777777" w:rsidTr="00D21C06">
        <w:tc>
          <w:tcPr>
            <w:tcW w:w="9135" w:type="dxa"/>
            <w:gridSpan w:val="4"/>
          </w:tcPr>
          <w:p w14:paraId="76B9B03D" w14:textId="47765486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4CAB1B2E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B3E99D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BA096B0" w14:textId="315C059B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AC19FA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116889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1D5D6C1E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8839254" w14:textId="2F4FA443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A91693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77D845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54B145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C58F8F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C53287D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58020F3C" w14:textId="77777777" w:rsidTr="00D21C06">
        <w:tc>
          <w:tcPr>
            <w:tcW w:w="9135" w:type="dxa"/>
            <w:gridSpan w:val="4"/>
          </w:tcPr>
          <w:p w14:paraId="032EC795" w14:textId="324A2A1D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4AB502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B2DFA4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DE64830" w14:textId="186207BC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66C123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B04558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76967BD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050D0D7" w14:textId="11D013DB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7688A9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098BAE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E48500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731B61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9226825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6DCDBC39" w14:textId="77777777" w:rsidTr="00D21C06">
        <w:tc>
          <w:tcPr>
            <w:tcW w:w="9135" w:type="dxa"/>
            <w:gridSpan w:val="4"/>
          </w:tcPr>
          <w:p w14:paraId="620F48B0" w14:textId="5B344B9B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7F64643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966BCB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561E39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764D30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201603C" w14:textId="3E5341EB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14:paraId="39120DC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9D58E59" w14:textId="5AD85A6E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0C2E12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F442918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4E98A3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E68034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7525D30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248FD605" w14:textId="77777777" w:rsidTr="00D21C06">
        <w:tc>
          <w:tcPr>
            <w:tcW w:w="9135" w:type="dxa"/>
            <w:gridSpan w:val="4"/>
          </w:tcPr>
          <w:p w14:paraId="08BAC2FB" w14:textId="4058EA92" w:rsidR="00D21C06" w:rsidRPr="00BE59EF" w:rsidRDefault="00D21C06" w:rsidP="60D64C96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7FD6DCC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0E127C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8BF8A1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7220A0C" w14:textId="73D27BA8" w:rsidR="00D21C06" w:rsidRPr="00BE59EF" w:rsidRDefault="00D21C06" w:rsidP="60D64C96">
            <w:p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2FE838D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2393759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AD958B5" w14:textId="1B6F9AD4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F2D185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00B430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B174EC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8358C4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9531D18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038457BE" w14:textId="77777777" w:rsidTr="00D21C06">
        <w:tc>
          <w:tcPr>
            <w:tcW w:w="9135" w:type="dxa"/>
            <w:gridSpan w:val="4"/>
          </w:tcPr>
          <w:p w14:paraId="3D124F6A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027D67E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008E7C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0B1BB9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D76034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368342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2F46540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FA48318" w14:textId="49391E25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54616E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CE92D9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88741B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7EFE77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9906521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774D97AF" w14:textId="77777777" w:rsidTr="00D21C06">
        <w:tc>
          <w:tcPr>
            <w:tcW w:w="9135" w:type="dxa"/>
            <w:gridSpan w:val="4"/>
          </w:tcPr>
          <w:p w14:paraId="0726C2B5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7508537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B76375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137143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90EB67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47A566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55842AA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450CA10" w14:textId="1B959BBC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A64A73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26F0BC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9235FE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D230AD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464BA59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5D79DC2A" w14:textId="77777777" w:rsidTr="00D21C06">
        <w:tc>
          <w:tcPr>
            <w:tcW w:w="9135" w:type="dxa"/>
            <w:gridSpan w:val="4"/>
          </w:tcPr>
          <w:p w14:paraId="76C10CFB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671BF57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6A5A37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B7BD02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7ED91E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0024E8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7F41E30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38BC9E4" w14:textId="66199A50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4CD0DC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996CFAE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9AA231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F123F18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A0B4599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441F496B" w14:textId="77777777" w:rsidTr="00D21C06">
        <w:tc>
          <w:tcPr>
            <w:tcW w:w="9135" w:type="dxa"/>
            <w:gridSpan w:val="4"/>
          </w:tcPr>
          <w:p w14:paraId="27003271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4D9BE43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08E7FD8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5CB835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B79B26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6BD526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2CCA49F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80E7250" w14:textId="20DBD6C0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D44327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C4FE88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099385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11380F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447DE13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4F10B909" w14:textId="77777777" w:rsidTr="00D21C06">
        <w:tc>
          <w:tcPr>
            <w:tcW w:w="9135" w:type="dxa"/>
            <w:gridSpan w:val="4"/>
          </w:tcPr>
          <w:p w14:paraId="7F506D24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4B77E96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240E5E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EC0F3E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B5A0A6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84F278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7AF60D4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FAC52C4" w14:textId="2699F26D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0EFF24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02DABA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31E680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088B578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7A6A4E4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0B814384" w14:textId="77777777" w:rsidTr="00D21C06">
        <w:tc>
          <w:tcPr>
            <w:tcW w:w="9135" w:type="dxa"/>
            <w:gridSpan w:val="4"/>
          </w:tcPr>
          <w:p w14:paraId="4F977200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7FFD3AC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0C4906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FE57EF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2457E2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F04D07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3BB2D98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6BE5792" w14:textId="21E079F1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F325CE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A239E4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37AF94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FB9240F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CA90713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197CDE03" w14:textId="77777777" w:rsidTr="00D21C06">
        <w:tc>
          <w:tcPr>
            <w:tcW w:w="9135" w:type="dxa"/>
            <w:gridSpan w:val="4"/>
          </w:tcPr>
          <w:p w14:paraId="7907C9BC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AD326A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17E0013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9D5AFF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5CC997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528DC1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72AF875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B9091D0" w14:textId="10A70676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4368D2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BD24B5E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DA2171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E5C7AD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CE14765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535E5398" w14:textId="77777777" w:rsidTr="00D21C06">
        <w:tc>
          <w:tcPr>
            <w:tcW w:w="9135" w:type="dxa"/>
            <w:gridSpan w:val="4"/>
          </w:tcPr>
          <w:p w14:paraId="665DD75A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391B95B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24BC7F9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0439FA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D4FCD3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98075C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1CE46E0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032E8A5" w14:textId="4927F4BA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C13F93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54D068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6FF540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C46C61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2293EE3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14577195" w14:textId="77777777" w:rsidTr="00D21C06">
        <w:tc>
          <w:tcPr>
            <w:tcW w:w="9135" w:type="dxa"/>
            <w:gridSpan w:val="4"/>
          </w:tcPr>
          <w:p w14:paraId="3FC0F8A6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690FD30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F20259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2F4DD39D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7BC00C1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275DA5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1174AB6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E45D022" w14:textId="1555A3AC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374E9FB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E51F084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884EB4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6E427E72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7F9C717" w14:textId="77777777" w:rsidR="00D21C06" w:rsidRPr="00BE59EF" w:rsidRDefault="00D21C06">
            <w:pPr>
              <w:rPr>
                <w:sz w:val="24"/>
              </w:rPr>
            </w:pPr>
          </w:p>
        </w:tc>
      </w:tr>
      <w:tr w:rsidR="00D21C06" w14:paraId="5877387F" w14:textId="77777777" w:rsidTr="00D21C06">
        <w:tc>
          <w:tcPr>
            <w:tcW w:w="9135" w:type="dxa"/>
            <w:gridSpan w:val="4"/>
          </w:tcPr>
          <w:p w14:paraId="3FA6F6D8" w14:textId="77777777" w:rsidR="00D21C06" w:rsidRPr="00BE59EF" w:rsidRDefault="00D21C06" w:rsidP="20059E61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3" w:type="dxa"/>
          </w:tcPr>
          <w:p w14:paraId="03588587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76074356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FAF3C65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0ACB5C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CC73B6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00" w:type="dxa"/>
          </w:tcPr>
          <w:p w14:paraId="130D803B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23EFEFD" w14:textId="4667B166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55C91390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E006B7C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1128244E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4C0576EA" w14:textId="77777777" w:rsidR="00D21C06" w:rsidRPr="00BE59EF" w:rsidRDefault="00D21C06">
            <w:pPr>
              <w:rPr>
                <w:sz w:val="24"/>
              </w:rPr>
            </w:pPr>
          </w:p>
        </w:tc>
        <w:tc>
          <w:tcPr>
            <w:tcW w:w="523" w:type="dxa"/>
          </w:tcPr>
          <w:p w14:paraId="08AFB9CA" w14:textId="77777777" w:rsidR="00D21C06" w:rsidRPr="00BE59EF" w:rsidRDefault="00D21C06">
            <w:pPr>
              <w:rPr>
                <w:sz w:val="24"/>
              </w:rPr>
            </w:pPr>
          </w:p>
        </w:tc>
      </w:tr>
    </w:tbl>
    <w:p w14:paraId="64B9D2D8" w14:textId="77777777" w:rsidR="006C2F4A" w:rsidRDefault="006C2F4A"/>
    <w:sectPr w:rsidR="006C2F4A" w:rsidSect="000B1E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2E0B"/>
    <w:multiLevelType w:val="hybridMultilevel"/>
    <w:tmpl w:val="0E3C8B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85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90"/>
    <w:rsid w:val="000B1E8E"/>
    <w:rsid w:val="00174D96"/>
    <w:rsid w:val="00352F62"/>
    <w:rsid w:val="003879FF"/>
    <w:rsid w:val="003C1E90"/>
    <w:rsid w:val="004D3590"/>
    <w:rsid w:val="005F5779"/>
    <w:rsid w:val="006C2F4A"/>
    <w:rsid w:val="008E51A4"/>
    <w:rsid w:val="008E5337"/>
    <w:rsid w:val="00A45BCA"/>
    <w:rsid w:val="00AB7ED3"/>
    <w:rsid w:val="00BE59EF"/>
    <w:rsid w:val="00D21C06"/>
    <w:rsid w:val="00D84FB8"/>
    <w:rsid w:val="00DA2A31"/>
    <w:rsid w:val="00E51F88"/>
    <w:rsid w:val="00F1655E"/>
    <w:rsid w:val="20059E61"/>
    <w:rsid w:val="3341909E"/>
    <w:rsid w:val="4AFB58B5"/>
    <w:rsid w:val="60D6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5615"/>
  <w15:chartTrackingRefBased/>
  <w15:docId w15:val="{E4FB4BEF-43C5-453E-B096-72D4C388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D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D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495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Ingvar Nyheim</dc:creator>
  <cp:keywords/>
  <dc:description/>
  <cp:lastModifiedBy>Per Ingvar Nyheim</cp:lastModifiedBy>
  <cp:revision>18</cp:revision>
  <dcterms:created xsi:type="dcterms:W3CDTF">2018-04-22T17:07:00Z</dcterms:created>
  <dcterms:modified xsi:type="dcterms:W3CDTF">2024-03-19T19:59:00Z</dcterms:modified>
</cp:coreProperties>
</file>